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F30AD7" w14:textId="30D90BF8" w:rsidR="00360D2B" w:rsidRDefault="00977EFE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6DC6D13E" wp14:editId="1CE15A8D">
            <wp:simplePos x="0" y="0"/>
            <wp:positionH relativeFrom="page">
              <wp:align>left</wp:align>
            </wp:positionH>
            <wp:positionV relativeFrom="paragraph">
              <wp:posOffset>-450215</wp:posOffset>
            </wp:positionV>
            <wp:extent cx="7546340" cy="106756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211" cy="10699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A611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CCC3C" wp14:editId="49CB27B5">
                <wp:simplePos x="0" y="0"/>
                <wp:positionH relativeFrom="page">
                  <wp:posOffset>912495</wp:posOffset>
                </wp:positionH>
                <wp:positionV relativeFrom="paragraph">
                  <wp:posOffset>-635</wp:posOffset>
                </wp:positionV>
                <wp:extent cx="3267075" cy="1933575"/>
                <wp:effectExtent l="0" t="0" r="9525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B46B5" w14:textId="77777777" w:rsidR="00DA6116" w:rsidRPr="005371F7" w:rsidRDefault="00DA6116" w:rsidP="00DA611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СОГЛАСОВАНО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A3456CF" w14:textId="77777777" w:rsidR="00DA6116" w:rsidRDefault="00DA6116" w:rsidP="00DA6116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Начальник У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правления культуры, </w:t>
                            </w:r>
                          </w:p>
                          <w:p w14:paraId="04F320DD" w14:textId="77777777" w:rsidR="00DA6116" w:rsidRPr="005371F7" w:rsidRDefault="00DA6116" w:rsidP="00DA6116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спорта, туризма и молодёжной политики</w:t>
                            </w:r>
                          </w:p>
                          <w:p w14:paraId="7E4073B5" w14:textId="77777777" w:rsidR="00DA6116" w:rsidRDefault="00DA6116" w:rsidP="00DA611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Администрац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ии Артинского </w:t>
                            </w:r>
                          </w:p>
                          <w:p w14:paraId="09A3D427" w14:textId="77777777" w:rsidR="00DA6116" w:rsidRPr="005371F7" w:rsidRDefault="00DA6116" w:rsidP="00DA611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муниципального   округа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_____________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Богатырёва Н.Е.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«__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_»_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____________2025 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  <w:p w14:paraId="6D0E9722" w14:textId="77777777" w:rsidR="00DA6116" w:rsidRPr="006B3B9F" w:rsidRDefault="00DA6116" w:rsidP="00DA611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CCC3C" id="Прямоугольник 2" o:spid="_x0000_s1026" style="position:absolute;left:0;text-align:left;margin-left:71.85pt;margin-top:-.05pt;width:257.25pt;height:1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" fillcolor="window" stroked="f" strokeweight="1pt">
                <v:textbox>
                  <w:txbxContent>
                    <w:p w14:paraId="1FDB46B5" w14:textId="77777777" w:rsidR="00DA6116" w:rsidRPr="005371F7" w:rsidRDefault="00DA6116" w:rsidP="00DA611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СОГЛАСОВАНО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3A3456CF" w14:textId="77777777" w:rsidR="00DA6116" w:rsidRDefault="00DA6116" w:rsidP="00DA6116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Начальник У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правления культуры, </w:t>
                      </w:r>
                    </w:p>
                    <w:p w14:paraId="04F320DD" w14:textId="77777777" w:rsidR="00DA6116" w:rsidRPr="005371F7" w:rsidRDefault="00DA6116" w:rsidP="00DA6116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спорта, туризма и молодёжной политики</w:t>
                      </w:r>
                    </w:p>
                    <w:p w14:paraId="7E4073B5" w14:textId="77777777" w:rsidR="00DA6116" w:rsidRDefault="00DA6116" w:rsidP="00DA611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Администрац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ии Артинского </w:t>
                      </w:r>
                    </w:p>
                    <w:p w14:paraId="09A3D427" w14:textId="77777777" w:rsidR="00DA6116" w:rsidRPr="005371F7" w:rsidRDefault="00DA6116" w:rsidP="00DA611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муниципального   округа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_____________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Богатырёва Н.Е.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«__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_»_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____________2025 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г.</w:t>
                      </w:r>
                    </w:p>
                    <w:p w14:paraId="6D0E9722" w14:textId="77777777" w:rsidR="00DA6116" w:rsidRPr="006B3B9F" w:rsidRDefault="00DA6116" w:rsidP="00DA611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8F39347" w14:textId="77777777" w:rsidR="00360D2B" w:rsidRDefault="00DA6116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4B10CF" wp14:editId="2AD09B1C">
                <wp:simplePos x="0" y="0"/>
                <wp:positionH relativeFrom="page">
                  <wp:posOffset>4730115</wp:posOffset>
                </wp:positionH>
                <wp:positionV relativeFrom="paragraph">
                  <wp:posOffset>144145</wp:posOffset>
                </wp:positionV>
                <wp:extent cx="3267075" cy="1181100"/>
                <wp:effectExtent l="0" t="0" r="9525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EC83A4" w14:textId="7421FF2E" w:rsidR="00DA6116" w:rsidRPr="005371F7" w:rsidRDefault="00DA6116" w:rsidP="00DA611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УТВЕРЖДАЮ: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End"/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Директор 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 «ЦДО»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______________ Чебыкина Т.А.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«</w:t>
                            </w:r>
                            <w:r w:rsidR="005816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  <w:r w:rsidR="005816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сентября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2025 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г.</w:t>
                            </w:r>
                            <w:r w:rsidR="005816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№190-од</w:t>
                            </w:r>
                          </w:p>
                          <w:p w14:paraId="428305D7" w14:textId="77777777" w:rsidR="00DA6116" w:rsidRPr="005371F7" w:rsidRDefault="00DA6116" w:rsidP="00DA611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83EC16" w14:textId="77777777" w:rsidR="00DA6116" w:rsidRDefault="00DA6116" w:rsidP="00DA6116">
                            <w:pPr>
                              <w:pBdr>
                                <w:top w:val="none" w:sz="4" w:space="0" w:color="000000"/>
                                <w:left w:val="none" w:sz="4" w:space="0" w:color="000000"/>
                                <w:bottom w:val="none" w:sz="4" w:space="0" w:color="000000"/>
                                <w:right w:val="none" w:sz="4" w:space="0" w:color="000000"/>
                              </w:pBdr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</w:p>
                          <w:p w14:paraId="5B04DFCF" w14:textId="77777777" w:rsidR="00DA6116" w:rsidRPr="005371F7" w:rsidRDefault="00DA6116" w:rsidP="00DA611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50ADD8A" w14:textId="77777777" w:rsidR="00DA6116" w:rsidRPr="006B3B9F" w:rsidRDefault="00DA6116" w:rsidP="00DA611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B10CF" id="Прямоугольник 3" o:spid="_x0000_s1027" style="position:absolute;left:0;text-align:left;margin-left:372.45pt;margin-top:11.35pt;width:257.25pt;height:9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" fillcolor="window" stroked="f" strokeweight="1pt">
                <v:textbox>
                  <w:txbxContent>
                    <w:p w14:paraId="2EEC83A4" w14:textId="7421FF2E" w:rsidR="00DA6116" w:rsidRPr="005371F7" w:rsidRDefault="00DA6116" w:rsidP="00DA611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УТВЕРЖДАЮ: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proofErr w:type="gramEnd"/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Директор 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 «ЦДО»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______________ Чебыкина Т.А.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«</w:t>
                      </w:r>
                      <w:r w:rsidR="005816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29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  <w:r w:rsidR="005816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сентября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2025 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г.</w:t>
                      </w:r>
                      <w:r w:rsidR="005816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№190-од</w:t>
                      </w:r>
                    </w:p>
                    <w:p w14:paraId="428305D7" w14:textId="77777777" w:rsidR="00DA6116" w:rsidRPr="005371F7" w:rsidRDefault="00DA6116" w:rsidP="00DA611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3783EC16" w14:textId="77777777" w:rsidR="00DA6116" w:rsidRDefault="00DA6116" w:rsidP="00DA6116">
                      <w:pPr>
                        <w:pBdr>
                          <w:top w:val="none" w:sz="4" w:space="0" w:color="000000"/>
                          <w:left w:val="none" w:sz="4" w:space="0" w:color="000000"/>
                          <w:bottom w:val="none" w:sz="4" w:space="0" w:color="000000"/>
                          <w:right w:val="none" w:sz="4" w:space="0" w:color="000000"/>
                        </w:pBdr>
                        <w:spacing w:after="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</w:pPr>
                    </w:p>
                    <w:p w14:paraId="5B04DFCF" w14:textId="77777777" w:rsidR="00DA6116" w:rsidRPr="005371F7" w:rsidRDefault="00DA6116" w:rsidP="00DA611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50ADD8A" w14:textId="77777777" w:rsidR="00DA6116" w:rsidRPr="006B3B9F" w:rsidRDefault="00DA6116" w:rsidP="00DA611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365D4F9" w14:textId="77777777" w:rsidR="00360D2B" w:rsidRDefault="00360D2B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34A8278E" w14:textId="77777777" w:rsidR="00360D2B" w:rsidRDefault="00360D2B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320236EC" w14:textId="77777777" w:rsidR="00360D2B" w:rsidRDefault="00360D2B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1A01C863" w14:textId="77777777" w:rsidR="00360D2B" w:rsidRDefault="00360D2B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517150D6" w14:textId="77777777" w:rsidR="00360D2B" w:rsidRDefault="00360D2B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0336F78A" w14:textId="77777777" w:rsidR="00360D2B" w:rsidRDefault="00360D2B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6EC31BC8" w14:textId="090C1D9F" w:rsidR="00360D2B" w:rsidRDefault="00360D2B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4E0DBFC5" w14:textId="77777777" w:rsidR="00360D2B" w:rsidRDefault="00360D2B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0082B991" w14:textId="77777777" w:rsidR="00360D2B" w:rsidRDefault="00360D2B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3215B0B7" w14:textId="77777777" w:rsidR="00360D2B" w:rsidRDefault="00360D2B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14:paraId="05292970" w14:textId="77777777" w:rsidR="00360D2B" w:rsidRDefault="00360D2B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ПОЛОЖЕНИЕ</w:t>
      </w:r>
    </w:p>
    <w:p w14:paraId="17275B36" w14:textId="77777777" w:rsidR="00360D2B" w:rsidRDefault="00360D2B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о проведении </w:t>
      </w:r>
      <w:bookmarkStart w:id="1" w:name="_Hlk178835427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открытого первенства Артинского муниципального округа </w:t>
      </w:r>
    </w:p>
    <w:p w14:paraId="5BE2D436" w14:textId="77777777" w:rsidR="00360D2B" w:rsidRDefault="00360D2B" w:rsidP="00360D2B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по авиамодельному спорту в классе моделей ракет </w:t>
      </w:r>
      <w:r>
        <w:rPr>
          <w:rFonts w:ascii="Times New Roman CYR" w:eastAsia="Times New Roman" w:hAnsi="Times New Roman CYR" w:cs="Times New Roman CYR"/>
          <w:b/>
          <w:sz w:val="24"/>
          <w:szCs w:val="28"/>
          <w:lang w:val="en-US" w:eastAsia="ru-RU"/>
        </w:rPr>
        <w:t>S</w:t>
      </w:r>
      <w:r>
        <w:rPr>
          <w:rFonts w:ascii="Times New Roman CYR" w:eastAsia="Times New Roman" w:hAnsi="Times New Roman CYR" w:cs="Times New Roman CYR"/>
          <w:b/>
          <w:sz w:val="24"/>
          <w:szCs w:val="28"/>
          <w:lang w:eastAsia="ru-RU"/>
        </w:rPr>
        <w:t>6А</w:t>
      </w:r>
    </w:p>
    <w:bookmarkEnd w:id="1"/>
    <w:p w14:paraId="27F3F68B" w14:textId="77777777" w:rsidR="00360D2B" w:rsidRDefault="00360D2B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sz w:val="24"/>
          <w:szCs w:val="28"/>
          <w:lang w:eastAsia="ru-RU"/>
        </w:rPr>
        <w:t xml:space="preserve"> (младшие и старшие школьники)</w:t>
      </w:r>
    </w:p>
    <w:p w14:paraId="55460943" w14:textId="77777777" w:rsidR="00360D2B" w:rsidRDefault="00360D2B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(Номер код вида спорта – 1520001411Я)</w:t>
      </w:r>
    </w:p>
    <w:p w14:paraId="7ADE3637" w14:textId="77777777" w:rsidR="00360D2B" w:rsidRDefault="00360D2B" w:rsidP="00360D2B">
      <w:pPr>
        <w:widowControl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</w:p>
    <w:p w14:paraId="39D2C4E1" w14:textId="77777777" w:rsidR="00360D2B" w:rsidRDefault="00360D2B" w:rsidP="00360D2B">
      <w:pPr>
        <w:widowControl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1. Общие положения.</w:t>
      </w:r>
    </w:p>
    <w:p w14:paraId="65D7D0F7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Настоящее Положение о проведении </w:t>
      </w:r>
      <w:r w:rsidRPr="00A83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открытого первенства Артинского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Pr="00A835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по авиамодельному спорту в классе моделей ракет S6А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- Положение) определяет порядок организации, сроки, условия участия, победителей и призеров. </w:t>
      </w:r>
    </w:p>
    <w:p w14:paraId="23787CC8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Настоящее Положение разработано в соответствии с планом работы МАОУ «ЦДО».</w:t>
      </w:r>
    </w:p>
    <w:p w14:paraId="6057D175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Первенство проводится в соответствии со следующими документами:</w:t>
      </w:r>
    </w:p>
    <w:p w14:paraId="240B5650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Правила проведения соревнований по авиамодельному спорту в классе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(утверждены ФАС России от 24.02.2025 г.); </w:t>
      </w:r>
    </w:p>
    <w:p w14:paraId="61FB089D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вида спорта «авиамодельный спорт» (утверждены приказом Министерства спорта Российской Федерации от 01 февраля 2018 года).</w:t>
      </w:r>
    </w:p>
    <w:p w14:paraId="768648CC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Правила проведения соревнований, установления и регистрации рекордов, рекомендации для судейства и организации соревнований в классе моделей ракет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Российской Федерации (утверждены Президиумом ФАСР от 11 февраля 2022 г.);</w:t>
      </w:r>
    </w:p>
    <w:p w14:paraId="18A3AB2E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Единой Всероссийской спортивной классификации (утверждено Приказом Министерства спорта России от 17 марта 2015 г. № 227).</w:t>
      </w:r>
    </w:p>
    <w:p w14:paraId="59EABAEF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Подготовку и организацию Первенства проводит МАОУ «ЦДО» и Главная судейская коллегия, персональный состав которой утверждает директор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 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3).</w:t>
      </w:r>
    </w:p>
    <w:p w14:paraId="1D1237A5" w14:textId="77777777" w:rsidR="00360D2B" w:rsidRDefault="00360D2B" w:rsidP="00360D2B">
      <w:pPr>
        <w:widowControl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2. Цели и задачи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</w:p>
    <w:p w14:paraId="5EED8018" w14:textId="77777777" w:rsidR="00360D2B" w:rsidRDefault="00360D2B" w:rsidP="00360D2B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Цель: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DE3C8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развитие научно-технического творчества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, повышение</w:t>
      </w:r>
      <w:r w:rsidRPr="00DE3C8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интереса к </w:t>
      </w:r>
      <w:r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авиамодельно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</w:t>
      </w:r>
      <w:r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спорт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у </w:t>
      </w:r>
      <w:r w:rsidRPr="00090E8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 классе моделей ракет S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среди </w:t>
      </w:r>
      <w:r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обучающихся образовательных организаций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  <w:r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</w:p>
    <w:p w14:paraId="5857F9AD" w14:textId="77777777" w:rsidR="00360D2B" w:rsidRPr="00DE3C8B" w:rsidRDefault="00360D2B" w:rsidP="00360D2B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DE3C8B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Задачи:</w:t>
      </w:r>
    </w:p>
    <w:p w14:paraId="42123D56" w14:textId="77777777" w:rsidR="00360D2B" w:rsidRDefault="00360D2B" w:rsidP="00360D2B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развитие мотивации и стимулирование интереса детей и молодёжи к углублённому изучению ракетно-космической техники;</w:t>
      </w:r>
    </w:p>
    <w:p w14:paraId="50C7DDC3" w14:textId="77777777" w:rsidR="00360D2B" w:rsidRDefault="00360D2B" w:rsidP="00360D2B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ф</w:t>
      </w:r>
      <w:r w:rsidRPr="00DE3C8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ормировани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е</w:t>
      </w:r>
      <w:r w:rsidRPr="00DE3C8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конструкторского мышления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, </w:t>
      </w:r>
      <w:r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творческих способностей, практических навыков и умений обучающихся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в области технического творчества;</w:t>
      </w:r>
    </w:p>
    <w:p w14:paraId="1E9373A9" w14:textId="77777777" w:rsidR="00360D2B" w:rsidRDefault="00360D2B" w:rsidP="00360D2B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формирование основы для осознанного выбора направления профессионального образования;</w:t>
      </w:r>
    </w:p>
    <w:p w14:paraId="19C8CA80" w14:textId="77777777" w:rsidR="00360D2B" w:rsidRPr="00CA554F" w:rsidRDefault="00360D2B" w:rsidP="00360D2B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</w:t>
      </w:r>
      <w:r w:rsidRPr="00CA554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пропаганда авиамоделизма среди обучающихся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;</w:t>
      </w:r>
    </w:p>
    <w:p w14:paraId="470D5B81" w14:textId="77777777" w:rsidR="00360D2B" w:rsidRPr="00FA5811" w:rsidRDefault="00360D2B" w:rsidP="00360D2B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</w:t>
      </w:r>
      <w:r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выявление и поддержка талантливых обучающихся, сильнейших спортсменов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;</w:t>
      </w:r>
    </w:p>
    <w:p w14:paraId="667C36E2" w14:textId="77777777" w:rsidR="00360D2B" w:rsidRPr="00FA5811" w:rsidRDefault="00360D2B" w:rsidP="00360D2B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</w:t>
      </w:r>
      <w:r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повышение спортивного мастерства, выявление сильнейших </w:t>
      </w:r>
      <w:proofErr w:type="spellStart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ракето</w:t>
      </w:r>
      <w:r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моделистов</w:t>
      </w:r>
      <w:proofErr w:type="spellEnd"/>
      <w:r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и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команд образовательных учреждений;</w:t>
      </w:r>
    </w:p>
    <w:p w14:paraId="46525FD5" w14:textId="77777777" w:rsidR="00360D2B" w:rsidRPr="00FA5811" w:rsidRDefault="00360D2B" w:rsidP="00360D2B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</w:t>
      </w:r>
      <w:r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обмен опытом участников соревнований в области конструирования и изготовления</w:t>
      </w:r>
    </w:p>
    <w:p w14:paraId="61333F26" w14:textId="77777777" w:rsidR="00360D2B" w:rsidRDefault="00360D2B" w:rsidP="00360D2B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</w:t>
      </w:r>
      <w:r w:rsidRPr="00FA581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оделей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;</w:t>
      </w:r>
    </w:p>
    <w:p w14:paraId="060A8DAB" w14:textId="77777777" w:rsidR="00360D2B" w:rsidRPr="00FA5811" w:rsidRDefault="00360D2B" w:rsidP="00360D2B">
      <w:pPr>
        <w:widowControl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воспитание военно-патриотических качеств личности школьников.</w:t>
      </w:r>
    </w:p>
    <w:p w14:paraId="5DE98C12" w14:textId="77777777" w:rsidR="00360D2B" w:rsidRDefault="00360D2B" w:rsidP="00360D2B">
      <w:pPr>
        <w:widowControl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3. Участники соревнований.</w:t>
      </w:r>
    </w:p>
    <w:p w14:paraId="63AF7C28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В Первенстве могут принимать участие, как команды, так и отдельные спортсмены образовательных организаций Артинского муниципального округа всех типов и видов, а также других образовательных организаций Свердловской области.</w:t>
      </w:r>
    </w:p>
    <w:p w14:paraId="5E3B00C4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Первенство проводится среди младших школьников (до 13 лет включительно) и старших школьников (до 17 лет включительно). Возраст определяется на 19.10.25 г.  </w:t>
      </w:r>
    </w:p>
    <w:p w14:paraId="1899512C" w14:textId="77777777" w:rsidR="00360D2B" w:rsidRPr="00193420" w:rsidRDefault="00360D2B" w:rsidP="00360D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состав команды входит 3 спортсмена (допускается представить команду в количестве 1-2 человек). Образовательные учреждения могут заявить для участия неограниченное количество команд.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1934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Команда без тренера-руководителя и судьи к соревнованиям не допускается.   </w:t>
      </w:r>
    </w:p>
    <w:p w14:paraId="4CCBC306" w14:textId="77777777" w:rsidR="00360D2B" w:rsidRDefault="00360D2B" w:rsidP="00360D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При регистрации участники соревнований предоставляют следующие документы:</w:t>
      </w:r>
    </w:p>
    <w:p w14:paraId="4005A64E" w14:textId="77777777" w:rsidR="00360D2B" w:rsidRDefault="00360D2B" w:rsidP="00360D2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заявку на участие в Первенстве (Приложение 1); </w:t>
      </w:r>
    </w:p>
    <w:p w14:paraId="33C9D21B" w14:textId="77777777" w:rsidR="00360D2B" w:rsidRDefault="00360D2B" w:rsidP="00360D2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согласие на обработку персональных данных (Приложение 2.).  </w:t>
      </w:r>
    </w:p>
    <w:p w14:paraId="608E327E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4. Порядок проведения.</w:t>
      </w:r>
    </w:p>
    <w:p w14:paraId="4A340010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Для моделей ракет используются двигатели с суммарным импульсом от 0 до 1,25 Н сек.  </w:t>
      </w:r>
    </w:p>
    <w:p w14:paraId="47F33C0E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моделям спортсменов предъявляются следующие требования:</w:t>
      </w:r>
    </w:p>
    <w:p w14:paraId="5953C18C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спортсмены младшей и старшей возрастной группы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выступают  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моделях, сделанных из любого материала (стеклопластик и углепластик,  бумага (корпус, обтекатель) и др.;</w:t>
      </w:r>
    </w:p>
    <w:p w14:paraId="7D34F73D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лента может быть изготовлена из любого материала.</w:t>
      </w:r>
    </w:p>
    <w:p w14:paraId="73FDE820" w14:textId="77777777" w:rsidR="00360D2B" w:rsidRP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Каждый участник должен быть изготовителем своей модели и может использовать </w:t>
      </w:r>
      <w:r w:rsidRPr="00360D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две модели на основные 3 тура.      </w:t>
      </w:r>
    </w:p>
    <w:p w14:paraId="6EBF1553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Тренер-руководитель несет ответственность за жизнь, здоровье детей во время проведения соревнований.          </w:t>
      </w:r>
    </w:p>
    <w:p w14:paraId="33A1FB2D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Место и время проведения.</w:t>
      </w:r>
    </w:p>
    <w:p w14:paraId="682DC815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 Соревнования проводятся 19 октября 2025 г., с 10.00 до 10.30 – регистрация участников, в 11.00 – запуск ракет (запасной день – 26 октябрь 2025 г.).</w:t>
      </w:r>
    </w:p>
    <w:p w14:paraId="3F61CC8F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Место проведения: Свердловская обл.,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Арти, территория бывшего аэродрома. </w:t>
      </w:r>
    </w:p>
    <w:p w14:paraId="25F15840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Определение результатов.</w:t>
      </w:r>
    </w:p>
    <w:p w14:paraId="36D361F9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Личное первенство определяется по количеству очков, набранных каждым участником соревнований в трех турах. Начисление очков производится по количеству секунд, проведенных моделью в полете: одна секунда – одно очко.</w:t>
      </w:r>
    </w:p>
    <w:p w14:paraId="66625550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Командный результат определяются по сумме очков всех спортсменов команды. </w:t>
      </w:r>
    </w:p>
    <w:p w14:paraId="656FBF51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Награждение победителей.</w:t>
      </w:r>
    </w:p>
    <w:p w14:paraId="0B0B7DCA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Участники соревнований в каждой возрастной группе, занявшие в личном и командном 1, 2, 3 места, награждаются медалями и дипломами. Команды, занявшие 1,2,3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награждаются дипломами. Тренеры, подготовившие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победителей и призёров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награждаются благодарностями.</w:t>
      </w:r>
    </w:p>
    <w:p w14:paraId="52E56F6B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Заявки на участие.</w:t>
      </w:r>
    </w:p>
    <w:p w14:paraId="46F04F30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 Предварительные заявки подаются и отправляются по электронному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адресу: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sz w:val="24"/>
        </w:rPr>
        <w:t xml:space="preserve"> </w:t>
      </w:r>
      <w:proofErr w:type="gramEnd"/>
      <w:r>
        <w:rPr>
          <w:sz w:val="24"/>
        </w:rPr>
        <w:t xml:space="preserve">  </w:t>
      </w:r>
      <w:hyperlink r:id="rId6" w:history="1">
        <w:r w:rsidRPr="00687FC6">
          <w:rPr>
            <w:rStyle w:val="a3"/>
            <w:rFonts w:ascii="Times New Roman" w:hAnsi="Times New Roman" w:cs="Times New Roman"/>
            <w:b/>
            <w:shd w:val="clear" w:color="auto" w:fill="FFFFFF"/>
          </w:rPr>
          <w:t>mboy_cdt@mail.ru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17.10.25 г. или по телефону: 89022665172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Максунова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Светлана Георгиевна.</w:t>
      </w:r>
    </w:p>
    <w:p w14:paraId="0C1AACD2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8.2. На каждую команду оформляется отдельная заявка.</w:t>
      </w:r>
    </w:p>
    <w:p w14:paraId="7664B998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30FD19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Данное Положение является официальным вызовом на соревнования!     </w:t>
      </w:r>
    </w:p>
    <w:p w14:paraId="1F6A6BBF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432B0" w14:textId="77777777" w:rsidR="00360D2B" w:rsidRDefault="00360D2B" w:rsidP="00360D2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C095B89" w14:textId="77777777" w:rsidR="00360D2B" w:rsidRDefault="00360D2B" w:rsidP="00360D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16"/>
          <w:szCs w:val="16"/>
        </w:rPr>
      </w:pPr>
      <w:r w:rsidRPr="0024122C">
        <w:rPr>
          <w:rFonts w:ascii="Times New Roman" w:hAnsi="Times New Roman"/>
          <w:i/>
          <w:sz w:val="16"/>
          <w:szCs w:val="16"/>
        </w:rPr>
        <w:t>Телефоны для справок:</w:t>
      </w:r>
    </w:p>
    <w:p w14:paraId="7E096930" w14:textId="77777777" w:rsidR="00360D2B" w:rsidRPr="0024122C" w:rsidRDefault="00360D2B" w:rsidP="00360D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proofErr w:type="gramStart"/>
      <w:r>
        <w:rPr>
          <w:rFonts w:ascii="Times New Roman" w:hAnsi="Times New Roman"/>
          <w:sz w:val="16"/>
          <w:szCs w:val="16"/>
        </w:rPr>
        <w:t xml:space="preserve">89022665172, </w:t>
      </w:r>
      <w:r w:rsidRPr="0024122C">
        <w:rPr>
          <w:rFonts w:ascii="Times New Roman" w:hAnsi="Times New Roman"/>
          <w:sz w:val="16"/>
          <w:szCs w:val="16"/>
        </w:rPr>
        <w:t xml:space="preserve"> раб</w:t>
      </w:r>
      <w:proofErr w:type="gramEnd"/>
      <w:r w:rsidRPr="0024122C">
        <w:rPr>
          <w:rFonts w:ascii="Times New Roman" w:hAnsi="Times New Roman"/>
          <w:sz w:val="16"/>
          <w:szCs w:val="16"/>
        </w:rPr>
        <w:t>. тел.</w:t>
      </w:r>
      <w:r>
        <w:rPr>
          <w:rFonts w:ascii="Times New Roman" w:hAnsi="Times New Roman"/>
          <w:sz w:val="16"/>
          <w:szCs w:val="16"/>
        </w:rPr>
        <w:t>8(34391)</w:t>
      </w:r>
      <w:r w:rsidRPr="0024122C">
        <w:rPr>
          <w:rFonts w:ascii="Times New Roman" w:hAnsi="Times New Roman"/>
          <w:sz w:val="16"/>
          <w:szCs w:val="16"/>
        </w:rPr>
        <w:t>6-40-20.</w:t>
      </w:r>
    </w:p>
    <w:p w14:paraId="4A154F26" w14:textId="77777777" w:rsidR="00360D2B" w:rsidRDefault="00360D2B" w:rsidP="00360D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proofErr w:type="spellStart"/>
      <w:r>
        <w:rPr>
          <w:rFonts w:ascii="Times New Roman" w:hAnsi="Times New Roman"/>
          <w:sz w:val="16"/>
          <w:szCs w:val="16"/>
        </w:rPr>
        <w:t>Максунова</w:t>
      </w:r>
      <w:proofErr w:type="spellEnd"/>
      <w:r>
        <w:rPr>
          <w:rFonts w:ascii="Times New Roman" w:hAnsi="Times New Roman"/>
          <w:sz w:val="16"/>
          <w:szCs w:val="16"/>
        </w:rPr>
        <w:t xml:space="preserve"> Светлана Георгиевна, </w:t>
      </w:r>
    </w:p>
    <w:p w14:paraId="2E8A3042" w14:textId="77777777" w:rsidR="00360D2B" w:rsidRDefault="00360D2B" w:rsidP="00360D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24122C">
        <w:rPr>
          <w:rFonts w:ascii="Times New Roman" w:hAnsi="Times New Roman"/>
          <w:sz w:val="16"/>
          <w:szCs w:val="16"/>
        </w:rPr>
        <w:t xml:space="preserve"> методист МАОУ «Ц</w:t>
      </w:r>
      <w:r>
        <w:rPr>
          <w:rFonts w:ascii="Times New Roman" w:hAnsi="Times New Roman"/>
          <w:sz w:val="16"/>
          <w:szCs w:val="16"/>
        </w:rPr>
        <w:t>ДО»</w:t>
      </w:r>
      <w:r w:rsidRPr="0024122C">
        <w:rPr>
          <w:rFonts w:ascii="Times New Roman" w:hAnsi="Times New Roman"/>
          <w:sz w:val="16"/>
          <w:szCs w:val="16"/>
        </w:rPr>
        <w:t xml:space="preserve"> </w:t>
      </w:r>
    </w:p>
    <w:p w14:paraId="066A2A73" w14:textId="77777777" w:rsidR="00360D2B" w:rsidRDefault="00360D2B" w:rsidP="00360D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31EB226B" w14:textId="77777777" w:rsidR="00360D2B" w:rsidRDefault="00360D2B" w:rsidP="00360D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249435E5" w14:textId="77777777" w:rsidR="00360D2B" w:rsidRDefault="00360D2B" w:rsidP="00360D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64E44F8E" w14:textId="77777777" w:rsidR="00360D2B" w:rsidRDefault="00360D2B" w:rsidP="00360D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25CCF1B9" w14:textId="77777777" w:rsidR="00360D2B" w:rsidRDefault="00360D2B" w:rsidP="00360D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426218B4" w14:textId="77777777" w:rsidR="00360D2B" w:rsidRPr="004F6CB6" w:rsidRDefault="00360D2B" w:rsidP="00360D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485A8AB4" w14:textId="77777777" w:rsidR="00360D2B" w:rsidRDefault="00360D2B" w:rsidP="00360D2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880903" w14:textId="77777777" w:rsidR="00360D2B" w:rsidRDefault="00360D2B" w:rsidP="00360D2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1CE87F8" w14:textId="77777777" w:rsidR="00360D2B" w:rsidRDefault="00360D2B" w:rsidP="00360D2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1.</w:t>
      </w:r>
    </w:p>
    <w:p w14:paraId="6B42DA55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BED348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BC715B" w14:textId="77777777" w:rsidR="00360D2B" w:rsidRDefault="00360D2B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55A82B" w14:textId="77777777" w:rsidR="00360D2B" w:rsidRDefault="00360D2B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215A0D" w14:textId="77777777" w:rsidR="00360D2B" w:rsidRDefault="00360D2B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</w:t>
      </w:r>
    </w:p>
    <w:p w14:paraId="1C889C29" w14:textId="77777777" w:rsidR="00360D2B" w:rsidRDefault="00360D2B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участие в </w:t>
      </w:r>
      <w:r w:rsidRPr="00500AB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500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первенств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00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Артинского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Pr="00500A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</w:t>
      </w:r>
    </w:p>
    <w:p w14:paraId="3FDB98E7" w14:textId="77777777" w:rsidR="00360D2B" w:rsidRDefault="00360D2B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0A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авиамодельному спорту в классе моделей ракет S6А</w:t>
      </w:r>
    </w:p>
    <w:p w14:paraId="66859EBF" w14:textId="77777777" w:rsidR="00360D2B" w:rsidRDefault="00360D2B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F27F482" w14:textId="77777777" w:rsidR="00360D2B" w:rsidRDefault="00360D2B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(указать </w:t>
      </w:r>
      <w:r w:rsidRPr="00360D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младшие или старшие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школьники) от________________________________________________________________</w:t>
      </w:r>
    </w:p>
    <w:p w14:paraId="2ADBE104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                                         образовательная организация   </w:t>
      </w:r>
    </w:p>
    <w:p w14:paraId="50541C5C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D0E152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 2025 г.</w:t>
      </w:r>
    </w:p>
    <w:p w14:paraId="7960CFD7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проведения: _______________________________</w:t>
      </w:r>
    </w:p>
    <w:p w14:paraId="12126F22" w14:textId="77777777" w:rsidR="00360D2B" w:rsidRDefault="00360D2B" w:rsidP="00360D2B">
      <w:pPr>
        <w:spacing w:after="0" w:line="260" w:lineRule="auto"/>
        <w:jc w:val="center"/>
        <w:rPr>
          <w:rFonts w:ascii="Times New Roman" w:eastAsia="Times New Roman" w:hAnsi="Times New Roman" w:cs="Times New Roman"/>
          <w:sz w:val="24"/>
          <w:szCs w:val="20"/>
          <w:vertAlign w:val="superscript"/>
        </w:rPr>
      </w:pPr>
    </w:p>
    <w:tbl>
      <w:tblPr>
        <w:tblW w:w="86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954"/>
        <w:gridCol w:w="1326"/>
        <w:gridCol w:w="883"/>
        <w:gridCol w:w="1474"/>
        <w:gridCol w:w="1458"/>
      </w:tblGrid>
      <w:tr w:rsidR="00360D2B" w14:paraId="38DEE81D" w14:textId="77777777" w:rsidTr="00DA6116">
        <w:trPr>
          <w:trHeight w:val="1053"/>
          <w:jc w:val="center"/>
        </w:trPr>
        <w:tc>
          <w:tcPr>
            <w:tcW w:w="562" w:type="dxa"/>
            <w:vAlign w:val="center"/>
          </w:tcPr>
          <w:p w14:paraId="683E20EC" w14:textId="77777777" w:rsidR="00360D2B" w:rsidRDefault="00360D2B" w:rsidP="00F3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№</w:t>
            </w:r>
          </w:p>
          <w:p w14:paraId="3281F911" w14:textId="77777777" w:rsidR="00360D2B" w:rsidRDefault="00360D2B" w:rsidP="00F3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п/п</w:t>
            </w:r>
          </w:p>
        </w:tc>
        <w:tc>
          <w:tcPr>
            <w:tcW w:w="2954" w:type="dxa"/>
          </w:tcPr>
          <w:p w14:paraId="3F3CDA44" w14:textId="77777777" w:rsidR="00360D2B" w:rsidRDefault="00360D2B" w:rsidP="00F3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8E3B6C" w14:textId="77777777" w:rsidR="00360D2B" w:rsidRDefault="00360D2B" w:rsidP="00F3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Ф.И.О.</w:t>
            </w:r>
          </w:p>
          <w:p w14:paraId="178A541C" w14:textId="77777777" w:rsidR="00360D2B" w:rsidRDefault="00360D2B" w:rsidP="00F3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участника</w:t>
            </w:r>
          </w:p>
        </w:tc>
        <w:tc>
          <w:tcPr>
            <w:tcW w:w="1326" w:type="dxa"/>
            <w:vAlign w:val="center"/>
          </w:tcPr>
          <w:p w14:paraId="30C980A7" w14:textId="77777777" w:rsidR="00360D2B" w:rsidRDefault="00360D2B" w:rsidP="00F3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Дата рождения</w:t>
            </w:r>
          </w:p>
        </w:tc>
        <w:tc>
          <w:tcPr>
            <w:tcW w:w="883" w:type="dxa"/>
          </w:tcPr>
          <w:p w14:paraId="3D594F46" w14:textId="77777777" w:rsidR="00360D2B" w:rsidRDefault="00360D2B" w:rsidP="00F3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430AA5" w14:textId="77777777" w:rsidR="00360D2B" w:rsidRDefault="00360D2B" w:rsidP="00F3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ОО, класс</w:t>
            </w:r>
          </w:p>
        </w:tc>
        <w:tc>
          <w:tcPr>
            <w:tcW w:w="1474" w:type="dxa"/>
            <w:vAlign w:val="center"/>
          </w:tcPr>
          <w:p w14:paraId="74FC2A17" w14:textId="77777777" w:rsidR="00360D2B" w:rsidRDefault="00360D2B" w:rsidP="00F3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Территория</w:t>
            </w:r>
          </w:p>
        </w:tc>
        <w:tc>
          <w:tcPr>
            <w:tcW w:w="1458" w:type="dxa"/>
            <w:vAlign w:val="center"/>
          </w:tcPr>
          <w:p w14:paraId="08E79F82" w14:textId="77777777" w:rsidR="00360D2B" w:rsidRDefault="00360D2B" w:rsidP="00F30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Спортивный разряд</w:t>
            </w:r>
          </w:p>
        </w:tc>
      </w:tr>
      <w:tr w:rsidR="00360D2B" w14:paraId="76FA1703" w14:textId="77777777" w:rsidTr="00DA6116">
        <w:trPr>
          <w:trHeight w:val="283"/>
          <w:jc w:val="center"/>
        </w:trPr>
        <w:tc>
          <w:tcPr>
            <w:tcW w:w="562" w:type="dxa"/>
            <w:vAlign w:val="center"/>
          </w:tcPr>
          <w:p w14:paraId="5A7B689D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</w:tcPr>
          <w:p w14:paraId="4B694532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vAlign w:val="center"/>
          </w:tcPr>
          <w:p w14:paraId="20907A2A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61AB5F6B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14:paraId="067874A0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561ECF0D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0D2B" w14:paraId="2F811B6D" w14:textId="77777777" w:rsidTr="00DA6116">
        <w:trPr>
          <w:trHeight w:val="283"/>
          <w:jc w:val="center"/>
        </w:trPr>
        <w:tc>
          <w:tcPr>
            <w:tcW w:w="562" w:type="dxa"/>
            <w:vAlign w:val="center"/>
          </w:tcPr>
          <w:p w14:paraId="7351C081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</w:tcPr>
          <w:p w14:paraId="2252FCCA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vAlign w:val="center"/>
          </w:tcPr>
          <w:p w14:paraId="64B8A8D2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1B317F85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14:paraId="54F5D520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75FE1539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0D2B" w14:paraId="5B34B376" w14:textId="77777777" w:rsidTr="00DA6116">
        <w:trPr>
          <w:trHeight w:val="283"/>
          <w:jc w:val="center"/>
        </w:trPr>
        <w:tc>
          <w:tcPr>
            <w:tcW w:w="562" w:type="dxa"/>
            <w:vAlign w:val="center"/>
          </w:tcPr>
          <w:p w14:paraId="0705F7D9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</w:tcPr>
          <w:p w14:paraId="0B01EBBE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vAlign w:val="center"/>
          </w:tcPr>
          <w:p w14:paraId="63BD9C6E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7C2721F1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14:paraId="044E0FAB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41BBC300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60D2B" w14:paraId="3579AC5A" w14:textId="77777777" w:rsidTr="00DA6116">
        <w:trPr>
          <w:trHeight w:val="283"/>
          <w:jc w:val="center"/>
        </w:trPr>
        <w:tc>
          <w:tcPr>
            <w:tcW w:w="562" w:type="dxa"/>
            <w:vAlign w:val="center"/>
          </w:tcPr>
          <w:p w14:paraId="0FD59541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</w:tcPr>
          <w:p w14:paraId="0FCB9ADC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vAlign w:val="center"/>
          </w:tcPr>
          <w:p w14:paraId="11009EE6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14:paraId="5FDCA123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14:paraId="2E1EB5C6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6B3042A5" w14:textId="77777777" w:rsidR="00360D2B" w:rsidRDefault="00360D2B" w:rsidP="00F30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7D5CEA4" w14:textId="77777777" w:rsidR="00360D2B" w:rsidRDefault="00360D2B" w:rsidP="00360D2B">
      <w:pPr>
        <w:spacing w:after="0" w:line="2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652A2C" w14:textId="77777777" w:rsidR="00360D2B" w:rsidRDefault="00360D2B" w:rsidP="00360D2B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ФИО тренера – руководителя_______________________________________________</w:t>
      </w:r>
    </w:p>
    <w:p w14:paraId="440F7D20" w14:textId="77777777" w:rsidR="00360D2B" w:rsidRDefault="00360D2B" w:rsidP="00360D2B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ФИО судьи</w:t>
      </w:r>
    </w:p>
    <w:p w14:paraId="214015BC" w14:textId="77777777" w:rsidR="00360D2B" w:rsidRDefault="00360D2B" w:rsidP="00360D2B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8E9EBF" w14:textId="77777777" w:rsidR="00360D2B" w:rsidRDefault="00360D2B" w:rsidP="00360D2B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6CC9E0" w14:textId="77777777" w:rsidR="00360D2B" w:rsidRDefault="00360D2B" w:rsidP="00360D2B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894A99" w14:textId="77777777" w:rsidR="00360D2B" w:rsidRDefault="00360D2B" w:rsidP="00360D2B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FFC093" w14:textId="77777777" w:rsidR="00360D2B" w:rsidRDefault="00360D2B" w:rsidP="00360D2B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8B9DF2" w14:textId="77777777" w:rsidR="00360D2B" w:rsidRDefault="00360D2B" w:rsidP="00360D2B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371EE3" w14:textId="77777777" w:rsidR="00360D2B" w:rsidRDefault="00360D2B" w:rsidP="00360D2B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A8B95D" w14:textId="77777777" w:rsidR="00360D2B" w:rsidRDefault="00360D2B" w:rsidP="00360D2B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DC08E3" w14:textId="77777777" w:rsidR="00360D2B" w:rsidRDefault="00360D2B" w:rsidP="00360D2B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4DE014" w14:textId="77777777" w:rsidR="00360D2B" w:rsidRDefault="00360D2B" w:rsidP="00360D2B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руководителя образовательного учреждения</w:t>
      </w:r>
    </w:p>
    <w:p w14:paraId="349A4385" w14:textId="77777777" w:rsidR="00360D2B" w:rsidRDefault="00360D2B" w:rsidP="00360D2B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1D2082" w14:textId="77777777" w:rsidR="00360D2B" w:rsidRDefault="00360D2B" w:rsidP="00360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Печать учреждения</w:t>
      </w:r>
    </w:p>
    <w:p w14:paraId="0174D0E1" w14:textId="77777777" w:rsidR="00360D2B" w:rsidRDefault="00360D2B" w:rsidP="00360D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7DFD4F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716BBB08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4CF30689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224E8D83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7A8F7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39E56B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323F8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27C2B9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6270C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F4CA28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FC2F5A" w14:textId="77777777" w:rsidR="00360D2B" w:rsidRDefault="00360D2B" w:rsidP="00360D2B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1B19331" w14:textId="77777777" w:rsidR="00360D2B" w:rsidRDefault="00360D2B" w:rsidP="00360D2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468B69C" w14:textId="77777777" w:rsidR="00360D2B" w:rsidRDefault="00360D2B" w:rsidP="00360D2B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Приложение 2. </w:t>
      </w:r>
    </w:p>
    <w:p w14:paraId="00326999" w14:textId="77777777" w:rsidR="00360D2B" w:rsidRDefault="00360D2B" w:rsidP="00360D2B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909CDC7" w14:textId="77777777" w:rsidR="00360D2B" w:rsidRPr="003B5AC2" w:rsidRDefault="00360D2B" w:rsidP="00360D2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B5AC2">
        <w:rPr>
          <w:rFonts w:ascii="Times New Roman" w:hAnsi="Times New Roman"/>
          <w:b/>
          <w:bCs/>
          <w:sz w:val="24"/>
          <w:szCs w:val="24"/>
        </w:rPr>
        <w:t>Согласие на обработку персональных данных</w:t>
      </w:r>
    </w:p>
    <w:p w14:paraId="782811CD" w14:textId="77777777" w:rsidR="00360D2B" w:rsidRPr="003B5AC2" w:rsidRDefault="00360D2B" w:rsidP="00360D2B">
      <w:pPr>
        <w:spacing w:after="0" w:line="240" w:lineRule="auto"/>
        <w:ind w:left="-851" w:right="-426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Я____________________________________________________________________________</w:t>
      </w:r>
    </w:p>
    <w:p w14:paraId="343FCAC7" w14:textId="77777777" w:rsidR="00360D2B" w:rsidRPr="003B5AC2" w:rsidRDefault="00360D2B" w:rsidP="00360D2B">
      <w:pPr>
        <w:spacing w:after="0" w:line="240" w:lineRule="auto"/>
        <w:ind w:left="-851" w:right="-426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0E52FDF3" w14:textId="77777777" w:rsidR="00360D2B" w:rsidRPr="003B5AC2" w:rsidRDefault="00360D2B" w:rsidP="00360D2B">
      <w:pPr>
        <w:spacing w:after="0" w:line="240" w:lineRule="auto"/>
        <w:ind w:left="-851" w:right="-426"/>
        <w:jc w:val="center"/>
        <w:rPr>
          <w:rFonts w:ascii="Times New Roman" w:hAnsi="Times New Roman"/>
          <w:sz w:val="18"/>
          <w:szCs w:val="18"/>
        </w:rPr>
      </w:pPr>
      <w:r w:rsidRPr="003B5AC2">
        <w:rPr>
          <w:rFonts w:ascii="Times New Roman" w:hAnsi="Times New Roman"/>
          <w:sz w:val="18"/>
          <w:szCs w:val="18"/>
          <w:vertAlign w:val="superscript"/>
        </w:rPr>
        <w:t>(фамилия, имя, отчество, адрес, номер основного документа,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14:paraId="20E51BF6" w14:textId="77777777" w:rsidR="00360D2B" w:rsidRPr="003B5AC2" w:rsidRDefault="00360D2B" w:rsidP="00360D2B">
      <w:pPr>
        <w:spacing w:after="0" w:line="240" w:lineRule="auto"/>
        <w:ind w:left="-851" w:right="-426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далее – (Законный представитель) даю своё согласие муниципальному автономному образовательному учреждению «Центр дополнительного образования» (</w:t>
      </w:r>
      <w:proofErr w:type="spellStart"/>
      <w:r w:rsidRPr="003B5AC2">
        <w:rPr>
          <w:rFonts w:ascii="Times New Roman" w:hAnsi="Times New Roman"/>
          <w:sz w:val="24"/>
          <w:szCs w:val="24"/>
        </w:rPr>
        <w:t>пгт</w:t>
      </w:r>
      <w:proofErr w:type="spellEnd"/>
      <w:r w:rsidRPr="003B5AC2">
        <w:rPr>
          <w:rFonts w:ascii="Times New Roman" w:hAnsi="Times New Roman"/>
          <w:sz w:val="24"/>
          <w:szCs w:val="24"/>
        </w:rPr>
        <w:t xml:space="preserve">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14:paraId="106E6730" w14:textId="77777777" w:rsidR="00360D2B" w:rsidRPr="003B5AC2" w:rsidRDefault="00360D2B" w:rsidP="00360D2B">
      <w:pPr>
        <w:spacing w:after="0" w:line="240" w:lineRule="auto"/>
        <w:ind w:left="-851" w:right="-426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76796677" w14:textId="77777777" w:rsidR="00360D2B" w:rsidRPr="0024122C" w:rsidRDefault="00360D2B" w:rsidP="00360D2B">
      <w:pPr>
        <w:spacing w:after="0" w:line="240" w:lineRule="auto"/>
        <w:ind w:left="-851" w:right="-426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2A5CCEC1" w14:textId="77777777" w:rsidR="00360D2B" w:rsidRPr="003B5AC2" w:rsidRDefault="00360D2B" w:rsidP="00360D2B">
      <w:pPr>
        <w:spacing w:after="0" w:line="240" w:lineRule="auto"/>
        <w:ind w:left="-851" w:right="-426"/>
        <w:jc w:val="center"/>
        <w:rPr>
          <w:rFonts w:ascii="Times New Roman" w:hAnsi="Times New Roman"/>
          <w:sz w:val="18"/>
          <w:szCs w:val="18"/>
        </w:rPr>
      </w:pPr>
      <w:r w:rsidRPr="003B5AC2">
        <w:rPr>
          <w:rFonts w:ascii="Times New Roman" w:hAnsi="Times New Roman"/>
          <w:sz w:val="18"/>
          <w:szCs w:val="18"/>
          <w:vertAlign w:val="superscript"/>
        </w:rPr>
        <w:t>(фамилия, имя, отчество, адрес подопечного, номер основного документа, удостоверяющего его личность, сведения о дате выдачи указанного документа и выдавшем его органе)</w:t>
      </w:r>
    </w:p>
    <w:p w14:paraId="45748EC4" w14:textId="77777777" w:rsidR="00360D2B" w:rsidRPr="003B5AC2" w:rsidRDefault="00360D2B" w:rsidP="00360D2B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1.</w:t>
      </w:r>
      <w:r w:rsidRPr="003B5AC2">
        <w:rPr>
          <w:rFonts w:ascii="Times New Roman" w:hAnsi="Times New Roman"/>
          <w:sz w:val="24"/>
          <w:szCs w:val="24"/>
        </w:rPr>
        <w:tab/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2395C813" w14:textId="77777777" w:rsidR="00360D2B" w:rsidRPr="003B5AC2" w:rsidRDefault="00360D2B" w:rsidP="00360D2B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2.</w:t>
      </w:r>
      <w:r w:rsidRPr="003B5AC2">
        <w:rPr>
          <w:rFonts w:ascii="Times New Roman" w:hAnsi="Times New Roman"/>
          <w:sz w:val="24"/>
          <w:szCs w:val="24"/>
        </w:rPr>
        <w:tab/>
        <w:t>Перечень персональных данных Законного представителя, передаваемых оператору на обработку:</w:t>
      </w:r>
    </w:p>
    <w:p w14:paraId="442956B2" w14:textId="77777777" w:rsidR="00360D2B" w:rsidRPr="003B5AC2" w:rsidRDefault="00360D2B" w:rsidP="00360D2B">
      <w:pPr>
        <w:numPr>
          <w:ilvl w:val="0"/>
          <w:numId w:val="1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фамилия, имя, отчество;</w:t>
      </w:r>
    </w:p>
    <w:p w14:paraId="00EFC3AF" w14:textId="77777777" w:rsidR="00360D2B" w:rsidRPr="003B5AC2" w:rsidRDefault="00360D2B" w:rsidP="00360D2B">
      <w:pPr>
        <w:numPr>
          <w:ilvl w:val="0"/>
          <w:numId w:val="1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год, месяц, дата рождения;</w:t>
      </w:r>
    </w:p>
    <w:p w14:paraId="0932BBF6" w14:textId="77777777" w:rsidR="00360D2B" w:rsidRPr="003B5AC2" w:rsidRDefault="00360D2B" w:rsidP="00360D2B">
      <w:pPr>
        <w:numPr>
          <w:ilvl w:val="0"/>
          <w:numId w:val="1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номер телефона;</w:t>
      </w:r>
    </w:p>
    <w:p w14:paraId="7A61865C" w14:textId="77777777" w:rsidR="00360D2B" w:rsidRPr="003B5AC2" w:rsidRDefault="00360D2B" w:rsidP="00360D2B">
      <w:pPr>
        <w:numPr>
          <w:ilvl w:val="0"/>
          <w:numId w:val="1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паспортные данные.</w:t>
      </w:r>
    </w:p>
    <w:p w14:paraId="0A6C7365" w14:textId="77777777" w:rsidR="00360D2B" w:rsidRPr="003B5AC2" w:rsidRDefault="00360D2B" w:rsidP="00360D2B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3.</w:t>
      </w:r>
      <w:r w:rsidRPr="003B5AC2">
        <w:rPr>
          <w:rFonts w:ascii="Times New Roman" w:hAnsi="Times New Roman"/>
          <w:sz w:val="24"/>
          <w:szCs w:val="24"/>
        </w:rPr>
        <w:tab/>
        <w:t>Перечень персональных данных Несовершеннолетнего, передаваемых оператору на обработку:</w:t>
      </w:r>
    </w:p>
    <w:p w14:paraId="7D939E36" w14:textId="77777777" w:rsidR="00360D2B" w:rsidRPr="003B5AC2" w:rsidRDefault="00360D2B" w:rsidP="00360D2B">
      <w:pPr>
        <w:numPr>
          <w:ilvl w:val="0"/>
          <w:numId w:val="1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фамилия, имя, отчество;</w:t>
      </w:r>
    </w:p>
    <w:p w14:paraId="23298A7C" w14:textId="77777777" w:rsidR="00360D2B" w:rsidRPr="003B5AC2" w:rsidRDefault="00360D2B" w:rsidP="00360D2B">
      <w:pPr>
        <w:numPr>
          <w:ilvl w:val="0"/>
          <w:numId w:val="1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год, месяц, дата рождения;</w:t>
      </w:r>
    </w:p>
    <w:p w14:paraId="0BB27D1C" w14:textId="77777777" w:rsidR="00360D2B" w:rsidRPr="003B5AC2" w:rsidRDefault="00360D2B" w:rsidP="00360D2B">
      <w:pPr>
        <w:numPr>
          <w:ilvl w:val="0"/>
          <w:numId w:val="1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образовательное учреждение и его адрес, класс;</w:t>
      </w:r>
    </w:p>
    <w:p w14:paraId="59764847" w14:textId="77777777" w:rsidR="00360D2B" w:rsidRPr="003B5AC2" w:rsidRDefault="00360D2B" w:rsidP="00360D2B">
      <w:pPr>
        <w:numPr>
          <w:ilvl w:val="0"/>
          <w:numId w:val="1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фото-видео фиксация.</w:t>
      </w:r>
    </w:p>
    <w:p w14:paraId="29BFB2F9" w14:textId="77777777" w:rsidR="00360D2B" w:rsidRPr="003B5AC2" w:rsidRDefault="00360D2B" w:rsidP="00360D2B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4.</w:t>
      </w:r>
      <w:r w:rsidRPr="003B5AC2">
        <w:rPr>
          <w:rFonts w:ascii="Times New Roman" w:hAnsi="Times New Roman"/>
          <w:sz w:val="24"/>
          <w:szCs w:val="24"/>
        </w:rPr>
        <w:tab/>
        <w:t xml:space="preserve">Согласие даётся Законным представителем с целью </w:t>
      </w:r>
      <w:proofErr w:type="gramStart"/>
      <w:r w:rsidRPr="003B5AC2">
        <w:rPr>
          <w:rFonts w:ascii="Times New Roman" w:hAnsi="Times New Roman"/>
          <w:sz w:val="24"/>
          <w:szCs w:val="24"/>
        </w:rPr>
        <w:t>участия  Несовершеннолетнего</w:t>
      </w:r>
      <w:proofErr w:type="gramEnd"/>
      <w:r w:rsidRPr="003B5AC2">
        <w:rPr>
          <w:rFonts w:ascii="Times New Roman" w:hAnsi="Times New Roman"/>
          <w:sz w:val="24"/>
          <w:szCs w:val="24"/>
        </w:rPr>
        <w:t xml:space="preserve"> в конкурсных мероприятиях Оператора. </w:t>
      </w:r>
    </w:p>
    <w:p w14:paraId="3A41B281" w14:textId="77777777" w:rsidR="00360D2B" w:rsidRPr="003B5AC2" w:rsidRDefault="00360D2B" w:rsidP="00360D2B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5.</w:t>
      </w:r>
      <w:r w:rsidRPr="003B5AC2">
        <w:rPr>
          <w:rFonts w:ascii="Times New Roman" w:hAnsi="Times New Roman"/>
          <w:sz w:val="24"/>
          <w:szCs w:val="24"/>
        </w:rPr>
        <w:tab/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«Центр дополнительного образования», а также других учреждений и организаций, принимающих участие  конкурсных мероприятий, для достижения вышеуказанных целей.</w:t>
      </w:r>
    </w:p>
    <w:p w14:paraId="0569D39C" w14:textId="77777777" w:rsidR="00360D2B" w:rsidRPr="003B5AC2" w:rsidRDefault="00360D2B" w:rsidP="00360D2B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6.</w:t>
      </w:r>
      <w:r w:rsidRPr="003B5AC2">
        <w:rPr>
          <w:rFonts w:ascii="Times New Roman" w:hAnsi="Times New Roman"/>
          <w:sz w:val="24"/>
          <w:szCs w:val="24"/>
        </w:rPr>
        <w:tab/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14:paraId="47E7CBDB" w14:textId="77777777" w:rsidR="00360D2B" w:rsidRPr="003B5AC2" w:rsidRDefault="00360D2B" w:rsidP="00360D2B">
      <w:pPr>
        <w:numPr>
          <w:ilvl w:val="0"/>
          <w:numId w:val="2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 xml:space="preserve">фамилия, имя, отчество; </w:t>
      </w:r>
    </w:p>
    <w:p w14:paraId="228475A4" w14:textId="77777777" w:rsidR="00360D2B" w:rsidRPr="003B5AC2" w:rsidRDefault="00360D2B" w:rsidP="00360D2B">
      <w:pPr>
        <w:numPr>
          <w:ilvl w:val="0"/>
          <w:numId w:val="2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год, месяц, дата рождения,</w:t>
      </w:r>
    </w:p>
    <w:p w14:paraId="4EA1C954" w14:textId="77777777" w:rsidR="00360D2B" w:rsidRPr="003B5AC2" w:rsidRDefault="00360D2B" w:rsidP="00360D2B">
      <w:pPr>
        <w:numPr>
          <w:ilvl w:val="0"/>
          <w:numId w:val="2"/>
        </w:numPr>
        <w:suppressAutoHyphens/>
        <w:spacing w:after="0" w:line="240" w:lineRule="auto"/>
        <w:ind w:left="-851"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образовательное учреждение и его адрес, класс,</w:t>
      </w:r>
    </w:p>
    <w:p w14:paraId="2FB57090" w14:textId="77777777" w:rsidR="00360D2B" w:rsidRPr="003B5AC2" w:rsidRDefault="00360D2B" w:rsidP="00360D2B">
      <w:pPr>
        <w:numPr>
          <w:ilvl w:val="0"/>
          <w:numId w:val="2"/>
        </w:numPr>
        <w:ind w:left="-851" w:right="-426"/>
        <w:contextualSpacing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фото-видео фиксация.</w:t>
      </w:r>
    </w:p>
    <w:p w14:paraId="5EABFE01" w14:textId="77777777" w:rsidR="00360D2B" w:rsidRPr="003B5AC2" w:rsidRDefault="00360D2B" w:rsidP="00360D2B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7.</w:t>
      </w:r>
      <w:r w:rsidRPr="003B5AC2">
        <w:rPr>
          <w:rFonts w:ascii="Times New Roman" w:hAnsi="Times New Roman"/>
          <w:sz w:val="24"/>
          <w:szCs w:val="24"/>
        </w:rPr>
        <w:tab/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073C6753" w14:textId="77777777" w:rsidR="00360D2B" w:rsidRPr="003B5AC2" w:rsidRDefault="00360D2B" w:rsidP="00360D2B">
      <w:pPr>
        <w:tabs>
          <w:tab w:val="left" w:pos="1134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7.1.</w:t>
      </w:r>
      <w:r w:rsidRPr="003B5AC2">
        <w:rPr>
          <w:rFonts w:ascii="Times New Roman" w:hAnsi="Times New Roman"/>
          <w:sz w:val="24"/>
          <w:szCs w:val="24"/>
        </w:rPr>
        <w:tab/>
        <w:t>Персональные данные подлежат хранению в течение сроков, установленных законодательством РФ.</w:t>
      </w:r>
    </w:p>
    <w:p w14:paraId="33549167" w14:textId="77777777" w:rsidR="00360D2B" w:rsidRPr="003B5AC2" w:rsidRDefault="00360D2B" w:rsidP="00360D2B">
      <w:pPr>
        <w:tabs>
          <w:tab w:val="left" w:pos="1134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7.2.</w:t>
      </w:r>
      <w:r w:rsidRPr="003B5AC2">
        <w:rPr>
          <w:rFonts w:ascii="Times New Roman" w:hAnsi="Times New Roman"/>
          <w:sz w:val="24"/>
          <w:szCs w:val="24"/>
        </w:rPr>
        <w:tab/>
        <w:t>После завершения обработки персональные данные уничтожаются.</w:t>
      </w:r>
    </w:p>
    <w:p w14:paraId="4E5AE360" w14:textId="77777777" w:rsidR="00DA6116" w:rsidRDefault="00360D2B" w:rsidP="00DA6116">
      <w:pPr>
        <w:tabs>
          <w:tab w:val="left" w:pos="1134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7.3.</w:t>
      </w:r>
      <w:r w:rsidRPr="003B5AC2">
        <w:rPr>
          <w:rFonts w:ascii="Times New Roman" w:hAnsi="Times New Roman"/>
          <w:sz w:val="24"/>
          <w:szCs w:val="24"/>
        </w:rPr>
        <w:tab/>
        <w:t xml:space="preserve"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</w:t>
      </w:r>
    </w:p>
    <w:p w14:paraId="0FD1B43E" w14:textId="77777777" w:rsidR="00DA6116" w:rsidRDefault="00360D2B" w:rsidP="00DA6116">
      <w:pPr>
        <w:tabs>
          <w:tab w:val="left" w:pos="1134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 w:rsidRPr="003B5AC2">
        <w:rPr>
          <w:rFonts w:ascii="Times New Roman" w:hAnsi="Times New Roman"/>
          <w:sz w:val="24"/>
          <w:szCs w:val="24"/>
        </w:rPr>
        <w:t>для обработки, установленные законодательством РФ.</w:t>
      </w:r>
    </w:p>
    <w:p w14:paraId="7AFC643E" w14:textId="77777777" w:rsidR="00360D2B" w:rsidRPr="00DA6116" w:rsidRDefault="00360D2B" w:rsidP="00DA6116">
      <w:pPr>
        <w:tabs>
          <w:tab w:val="left" w:pos="1134"/>
        </w:tabs>
        <w:spacing w:after="0" w:line="240" w:lineRule="auto"/>
        <w:ind w:left="-851" w:right="-42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_________________202    г.                     ________/___________________________</w:t>
      </w:r>
    </w:p>
    <w:p w14:paraId="3F9EA7CB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97E798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C8BB0" w14:textId="77777777" w:rsidR="00360D2B" w:rsidRDefault="00360D2B" w:rsidP="00360D2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3.</w:t>
      </w:r>
    </w:p>
    <w:p w14:paraId="1AA78DC5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F68633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871EE2" w14:textId="77777777" w:rsidR="00360D2B" w:rsidRPr="006B662E" w:rsidRDefault="00360D2B" w:rsidP="00360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6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 главной судейской коллегии</w:t>
      </w:r>
      <w:r w:rsidRPr="006B662E">
        <w:rPr>
          <w:rFonts w:ascii="Times New Roman" w:hAnsi="Times New Roman" w:cs="Times New Roman"/>
          <w:b/>
          <w:sz w:val="24"/>
        </w:rPr>
        <w:t xml:space="preserve"> открытого первенства Артинского </w:t>
      </w:r>
      <w:r w:rsidR="00495101">
        <w:rPr>
          <w:rFonts w:ascii="Times New Roman" w:hAnsi="Times New Roman" w:cs="Times New Roman"/>
          <w:b/>
          <w:sz w:val="24"/>
        </w:rPr>
        <w:t>муниципального</w:t>
      </w:r>
      <w:r w:rsidRPr="006B662E">
        <w:rPr>
          <w:rFonts w:ascii="Times New Roman" w:hAnsi="Times New Roman" w:cs="Times New Roman"/>
          <w:b/>
          <w:sz w:val="24"/>
        </w:rPr>
        <w:t xml:space="preserve"> округа по авиамодельному спорту в классе моделей </w:t>
      </w:r>
      <w:proofErr w:type="gramStart"/>
      <w:r w:rsidRPr="006B662E">
        <w:rPr>
          <w:rFonts w:ascii="Times New Roman" w:hAnsi="Times New Roman" w:cs="Times New Roman"/>
          <w:b/>
          <w:sz w:val="24"/>
        </w:rPr>
        <w:t>ракет  S</w:t>
      </w:r>
      <w:proofErr w:type="gramEnd"/>
      <w:r w:rsidRPr="006B662E">
        <w:rPr>
          <w:rFonts w:ascii="Times New Roman" w:hAnsi="Times New Roman" w:cs="Times New Roman"/>
          <w:b/>
          <w:sz w:val="24"/>
        </w:rPr>
        <w:t xml:space="preserve">6А </w:t>
      </w:r>
    </w:p>
    <w:p w14:paraId="1EB87B1A" w14:textId="77777777" w:rsidR="00360D2B" w:rsidRPr="006B662E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57545C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Главный судья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А.И. (педагог дополнительного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МАОУ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«ЦДО»);</w:t>
      </w:r>
    </w:p>
    <w:p w14:paraId="7F4C24EF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Начальник старта – Рябухин А.С. (по согласованию);</w:t>
      </w:r>
    </w:p>
    <w:p w14:paraId="2731EB06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Секретарь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Максунова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С.Г. (методист МАОУ «ЦДО»).</w:t>
      </w:r>
    </w:p>
    <w:p w14:paraId="411204F2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Судьи: </w:t>
      </w:r>
    </w:p>
    <w:p w14:paraId="6B54817E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Максунов В.С., педагог дополнительного образования МАОУ «ЦДО»;</w:t>
      </w:r>
    </w:p>
    <w:p w14:paraId="23F8A6DA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Козлов С.А., заведующий хозяйством </w:t>
      </w:r>
      <w:bookmarkStart w:id="2" w:name="_Hlk148689619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«ЦДО»;</w:t>
      </w:r>
    </w:p>
    <w:bookmarkEnd w:id="2"/>
    <w:p w14:paraId="1525B837" w14:textId="77777777" w:rsidR="00360D2B" w:rsidRPr="006B662E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Барабанов А.А., рабочий по комплексному обслуживанию и ремонту зданий</w:t>
      </w:r>
      <w:r w:rsidRPr="006F1ECC">
        <w:t xml:space="preserve"> </w:t>
      </w:r>
      <w:r w:rsidRPr="006F1EC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«ЦДО»;</w:t>
      </w:r>
    </w:p>
    <w:p w14:paraId="6318C03D" w14:textId="77777777" w:rsidR="00360D2B" w:rsidRPr="006B662E" w:rsidRDefault="00360D2B" w:rsidP="004951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B6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Хуппеев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В.Л.</w:t>
      </w:r>
      <w:r w:rsidR="00DA61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дополнительного образования филиала МБОУ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Поташкинская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СОШ»-«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Шигиринская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</w:t>
      </w:r>
      <w:r w:rsidR="00DA61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согласованию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                          </w:t>
      </w:r>
      <w:bookmarkStart w:id="3" w:name="_Hlk179531674"/>
    </w:p>
    <w:bookmarkEnd w:id="3"/>
    <w:p w14:paraId="4793CF15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Козлов С</w:t>
      </w:r>
      <w:r w:rsidR="004951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4951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МАОУ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Манчажская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СОШ» 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согласованию).</w:t>
      </w:r>
    </w:p>
    <w:p w14:paraId="0C7C3A30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109F3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775FD5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A43CD5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BE71AC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1BB977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A6C5E0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01EC54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D43711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517E3D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64B5C3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9DDE3F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63D9A5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A18914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147ABD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B58086" w14:textId="77777777" w:rsidR="00360D2B" w:rsidRDefault="00360D2B" w:rsidP="00360D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1062AE" w14:textId="77777777" w:rsidR="00360D2B" w:rsidRDefault="00360D2B" w:rsidP="00360D2B"/>
    <w:p w14:paraId="7FA68A6B" w14:textId="77777777" w:rsidR="00360D2B" w:rsidRDefault="00360D2B" w:rsidP="00360D2B"/>
    <w:p w14:paraId="33192993" w14:textId="77777777" w:rsidR="007D357D" w:rsidRDefault="0064749F"/>
    <w:sectPr w:rsidR="007D357D" w:rsidSect="006F1EC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4"/>
    <w:multiLevelType w:val="multilevel"/>
    <w:tmpl w:val="00000014"/>
    <w:name w:val="WW8Num19"/>
    <w:lvl w:ilvl="0">
      <w:start w:val="1"/>
      <w:numFmt w:val="bullet"/>
      <w:lvlText w:val="‒"/>
      <w:lvlJc w:val="left"/>
      <w:pPr>
        <w:tabs>
          <w:tab w:val="num" w:pos="0"/>
        </w:tabs>
        <w:ind w:left="795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1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35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5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7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95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15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3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55" w:hanging="360"/>
      </w:pPr>
      <w:rPr>
        <w:rFonts w:ascii="Wingdings" w:hAnsi="Wingdings" w:cs="Wingdings"/>
      </w:rPr>
    </w:lvl>
  </w:abstractNum>
  <w:abstractNum w:abstractNumId="1" w15:restartNumberingAfterBreak="0">
    <w:nsid w:val="00000015"/>
    <w:multiLevelType w:val="multilevel"/>
    <w:tmpl w:val="00000015"/>
    <w:name w:val="WW8Num20"/>
    <w:lvl w:ilvl="0">
      <w:start w:val="1"/>
      <w:numFmt w:val="bullet"/>
      <w:lvlText w:val="‒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D2B"/>
    <w:rsid w:val="0002629F"/>
    <w:rsid w:val="00043AAB"/>
    <w:rsid w:val="00112D23"/>
    <w:rsid w:val="001D74F1"/>
    <w:rsid w:val="00360D2B"/>
    <w:rsid w:val="00452D55"/>
    <w:rsid w:val="00495101"/>
    <w:rsid w:val="00527E16"/>
    <w:rsid w:val="00581606"/>
    <w:rsid w:val="0064749F"/>
    <w:rsid w:val="0087493C"/>
    <w:rsid w:val="00977EFE"/>
    <w:rsid w:val="009C274B"/>
    <w:rsid w:val="00A23DAF"/>
    <w:rsid w:val="00B40432"/>
    <w:rsid w:val="00B45627"/>
    <w:rsid w:val="00B86077"/>
    <w:rsid w:val="00D904CD"/>
    <w:rsid w:val="00DA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94498"/>
  <w15:chartTrackingRefBased/>
  <w15:docId w15:val="{6CCE8C20-E485-42CB-B91C-2750A2DBA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0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0D2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60D2B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5816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816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boy_cdt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1565</Words>
  <Characters>8923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CDO22</dc:creator>
  <cp:keywords/>
  <dc:description/>
  <cp:lastModifiedBy>CDO22</cp:lastModifiedBy>
  <cp:revision>6</cp:revision>
  <cp:lastPrinted>2025-09-29T07:35:00Z</cp:lastPrinted>
  <dcterms:created xsi:type="dcterms:W3CDTF">2025-09-29T06:40:00Z</dcterms:created>
  <dcterms:modified xsi:type="dcterms:W3CDTF">2025-10-03T04:22:00Z</dcterms:modified>
</cp:coreProperties>
</file>